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1"/>
        <w:gridCol w:w="1972"/>
        <w:gridCol w:w="1972"/>
        <w:gridCol w:w="1972"/>
      </w:tblGrid>
      <w:tr w:rsidR="00347757" w:rsidRPr="009E6C33" w:rsidTr="00A24FAF">
        <w:trPr>
          <w:trHeight w:val="656"/>
        </w:trPr>
        <w:tc>
          <w:tcPr>
            <w:tcW w:w="2401" w:type="dxa"/>
            <w:vMerge w:val="restart"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347757" w:rsidRPr="009E6C33" w:rsidTr="00A24FAF">
        <w:trPr>
          <w:trHeight w:val="476"/>
        </w:trPr>
        <w:tc>
          <w:tcPr>
            <w:tcW w:w="2401" w:type="dxa"/>
            <w:vMerge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НОО 1 – 4 КЛ.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ООО 5-9 КЛ.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СОО 10-11 КЛ.</w:t>
            </w:r>
          </w:p>
        </w:tc>
      </w:tr>
      <w:tr w:rsidR="00347757" w:rsidRPr="009E6C33" w:rsidTr="00A24FAF">
        <w:tc>
          <w:tcPr>
            <w:tcW w:w="2401" w:type="dxa"/>
            <w:vMerge w:val="restart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347757" w:rsidRPr="009E6C33" w:rsidTr="00A24FAF">
        <w:tc>
          <w:tcPr>
            <w:tcW w:w="2401" w:type="dxa"/>
            <w:vMerge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47757" w:rsidRPr="009E6C33" w:rsidTr="00A24FAF">
        <w:tc>
          <w:tcPr>
            <w:tcW w:w="2401" w:type="dxa"/>
            <w:vMerge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C82E9C" w:rsidP="00C8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A77CCF">
              <w:rPr>
                <w:rFonts w:ascii="Times New Roman" w:hAnsi="Times New Roman" w:cs="Times New Roman"/>
                <w:sz w:val="24"/>
                <w:szCs w:val="24"/>
              </w:rPr>
              <w:t xml:space="preserve"> (ч</w:t>
            </w:r>
            <w:r w:rsidR="00347757" w:rsidRPr="00A24FAF">
              <w:rPr>
                <w:rFonts w:ascii="Times New Roman" w:hAnsi="Times New Roman" w:cs="Times New Roman"/>
                <w:sz w:val="24"/>
                <w:szCs w:val="24"/>
              </w:rPr>
              <w:t>увашский</w:t>
            </w:r>
            <w:r w:rsidR="00A77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7757"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A7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</w:tcPr>
          <w:p w:rsidR="00347757" w:rsidRPr="00A24FAF" w:rsidRDefault="00C82E9C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(ч</w:t>
            </w: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увашский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72" w:type="dxa"/>
          </w:tcPr>
          <w:p w:rsidR="00347757" w:rsidRPr="00A24FAF" w:rsidRDefault="00C82E9C" w:rsidP="00C8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(ч</w:t>
            </w:r>
            <w:r w:rsidR="00347757" w:rsidRPr="00A24FAF">
              <w:rPr>
                <w:rFonts w:ascii="Times New Roman" w:hAnsi="Times New Roman" w:cs="Times New Roman"/>
                <w:sz w:val="24"/>
                <w:szCs w:val="24"/>
              </w:rPr>
              <w:t>увашская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7757"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</w:tr>
      <w:tr w:rsidR="00347757" w:rsidRPr="009E6C33" w:rsidTr="00A24FAF">
        <w:tc>
          <w:tcPr>
            <w:tcW w:w="2401" w:type="dxa"/>
            <w:vMerge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</w:t>
            </w: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A103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A1037" w:rsidRPr="00A24FA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347757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347757"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</w:tc>
        <w:tc>
          <w:tcPr>
            <w:tcW w:w="1972" w:type="dxa"/>
          </w:tcPr>
          <w:p w:rsidR="002A103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Обществознание Экономика</w:t>
            </w:r>
          </w:p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A24FAF" w:rsidRPr="009E6C33" w:rsidTr="00A24FAF">
        <w:tc>
          <w:tcPr>
            <w:tcW w:w="2401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72" w:type="dxa"/>
          </w:tcPr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57" w:rsidRPr="009E6C33" w:rsidTr="00A24FAF">
        <w:tc>
          <w:tcPr>
            <w:tcW w:w="2401" w:type="dxa"/>
            <w:vMerge w:val="restart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2" w:type="dxa"/>
          </w:tcPr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57" w:rsidRPr="009E6C33" w:rsidTr="00A24FAF">
        <w:tc>
          <w:tcPr>
            <w:tcW w:w="2401" w:type="dxa"/>
            <w:vMerge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972" w:type="dxa"/>
          </w:tcPr>
          <w:p w:rsidR="00347757" w:rsidRPr="00A24FAF" w:rsidRDefault="002A103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(Труд)  </w:t>
            </w:r>
          </w:p>
        </w:tc>
        <w:tc>
          <w:tcPr>
            <w:tcW w:w="1972" w:type="dxa"/>
          </w:tcPr>
          <w:p w:rsidR="00347757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AF" w:rsidRPr="009E6C33" w:rsidTr="00A24FAF">
        <w:tc>
          <w:tcPr>
            <w:tcW w:w="2401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72" w:type="dxa"/>
          </w:tcPr>
          <w:p w:rsidR="00A24FAF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</w:tr>
      <w:tr w:rsidR="00347757" w:rsidRPr="009E6C33" w:rsidTr="00A24FAF">
        <w:tc>
          <w:tcPr>
            <w:tcW w:w="2401" w:type="dxa"/>
          </w:tcPr>
          <w:p w:rsidR="00347757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2" w:type="dxa"/>
          </w:tcPr>
          <w:p w:rsidR="00347757" w:rsidRPr="00A24FAF" w:rsidRDefault="00347757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47757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2" w:type="dxa"/>
          </w:tcPr>
          <w:p w:rsidR="00347757" w:rsidRPr="00A24FAF" w:rsidRDefault="00A24FAF" w:rsidP="00A2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B5619A" w:rsidRPr="00A24FAF" w:rsidRDefault="00347757" w:rsidP="00A2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AF">
        <w:rPr>
          <w:rFonts w:ascii="Times New Roman" w:hAnsi="Times New Roman" w:cs="Times New Roman"/>
          <w:b/>
          <w:sz w:val="28"/>
          <w:szCs w:val="28"/>
        </w:rPr>
        <w:t xml:space="preserve">Сведения о реализуемых образовательных </w:t>
      </w:r>
      <w:r w:rsidR="00A24FAF">
        <w:rPr>
          <w:rFonts w:ascii="Times New Roman" w:hAnsi="Times New Roman" w:cs="Times New Roman"/>
          <w:b/>
          <w:sz w:val="28"/>
          <w:szCs w:val="28"/>
        </w:rPr>
        <w:t>программах и</w:t>
      </w:r>
      <w:r w:rsidRPr="00A24FAF">
        <w:rPr>
          <w:rFonts w:ascii="Times New Roman" w:hAnsi="Times New Roman" w:cs="Times New Roman"/>
          <w:b/>
          <w:sz w:val="28"/>
          <w:szCs w:val="28"/>
        </w:rPr>
        <w:t xml:space="preserve"> учебных</w:t>
      </w:r>
      <w:r w:rsidR="00A24FAF" w:rsidRPr="00A24FAF">
        <w:rPr>
          <w:rFonts w:ascii="Times New Roman" w:hAnsi="Times New Roman" w:cs="Times New Roman"/>
          <w:b/>
          <w:sz w:val="28"/>
          <w:szCs w:val="28"/>
        </w:rPr>
        <w:t xml:space="preserve"> предметах, курсах, </w:t>
      </w:r>
      <w:r w:rsidRPr="00A24FAF">
        <w:rPr>
          <w:rFonts w:ascii="Times New Roman" w:hAnsi="Times New Roman" w:cs="Times New Roman"/>
          <w:b/>
          <w:sz w:val="28"/>
          <w:szCs w:val="28"/>
        </w:rPr>
        <w:t>дисциплинах</w:t>
      </w:r>
      <w:r w:rsidR="00A24FAF" w:rsidRPr="00A2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F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4FAF" w:rsidRPr="00A24FAF">
        <w:rPr>
          <w:rFonts w:ascii="Times New Roman" w:hAnsi="Times New Roman" w:cs="Times New Roman"/>
          <w:b/>
          <w:sz w:val="28"/>
          <w:szCs w:val="28"/>
        </w:rPr>
        <w:t>МБОУ  «Цивильская СОШ №1»</w:t>
      </w:r>
    </w:p>
    <w:sectPr w:rsidR="00B5619A" w:rsidRPr="00A24FAF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57"/>
    <w:rsid w:val="000B2A8D"/>
    <w:rsid w:val="002943E4"/>
    <w:rsid w:val="002A1037"/>
    <w:rsid w:val="00347757"/>
    <w:rsid w:val="00733994"/>
    <w:rsid w:val="00A24FAF"/>
    <w:rsid w:val="00A77CCF"/>
    <w:rsid w:val="00B5619A"/>
    <w:rsid w:val="00C82E9C"/>
    <w:rsid w:val="00E21AC9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заместитель</cp:lastModifiedBy>
  <cp:revision>4</cp:revision>
  <dcterms:created xsi:type="dcterms:W3CDTF">2016-02-24T19:26:00Z</dcterms:created>
  <dcterms:modified xsi:type="dcterms:W3CDTF">2017-11-01T18:00:00Z</dcterms:modified>
</cp:coreProperties>
</file>